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83" w:rsidRDefault="008D1183" w:rsidP="008D1183">
      <w:pPr>
        <w:ind w:firstLine="720"/>
        <w:rPr>
          <w:b/>
          <w:sz w:val="30"/>
        </w:rPr>
      </w:pPr>
      <w:bookmarkStart w:id="0" w:name="_GoBack"/>
      <w:bookmarkEnd w:id="0"/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 w:rsidRPr="009F0988">
        <w:rPr>
          <w:rFonts w:hint="eastAsia"/>
          <w:b/>
          <w:sz w:val="30"/>
          <w:u w:val="single"/>
        </w:rPr>
        <w:t>Đ</w:t>
      </w:r>
      <w:r w:rsidRPr="009F0988">
        <w:rPr>
          <w:b/>
          <w:sz w:val="30"/>
          <w:u w:val="single"/>
        </w:rPr>
        <w:t>ẢNG CỘNG SẢN VIỆT NAM</w:t>
      </w:r>
    </w:p>
    <w:p w:rsidR="008D1183" w:rsidRDefault="008D1183" w:rsidP="008D1183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8D1183" w:rsidRDefault="008D1183" w:rsidP="008D1183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>Tam Kỳ, ngày  05  tháng 10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8D1183" w:rsidRDefault="008D1183" w:rsidP="008D1183">
      <w:pPr>
        <w:ind w:left="993" w:hanging="1713"/>
      </w:pPr>
      <w:r>
        <w:t xml:space="preserve">                                 Số 156 -LT/TU                        </w:t>
      </w:r>
    </w:p>
    <w:p w:rsidR="008D1183" w:rsidRPr="007E3ED3" w:rsidRDefault="008D1183" w:rsidP="008D1183">
      <w:pPr>
        <w:ind w:left="993" w:hanging="1713"/>
        <w:jc w:val="center"/>
        <w:rPr>
          <w:b/>
          <w:sz w:val="10"/>
          <w:szCs w:val="24"/>
        </w:rPr>
      </w:pPr>
    </w:p>
    <w:p w:rsidR="008D1183" w:rsidRPr="00881A65" w:rsidRDefault="008D1183" w:rsidP="008D1183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8D1183" w:rsidRDefault="008D1183" w:rsidP="008D1183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08/10/2018</w:t>
      </w:r>
      <w:r w:rsidRPr="00881A65">
        <w:rPr>
          <w:b/>
          <w:sz w:val="20"/>
        </w:rPr>
        <w:t xml:space="preserve"> </w:t>
      </w:r>
      <w:r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12/10/2018</w:t>
      </w:r>
      <w:r w:rsidRPr="00881A65">
        <w:rPr>
          <w:b/>
          <w:sz w:val="20"/>
        </w:rPr>
        <w:t>)</w:t>
      </w: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8D1183" w:rsidRPr="004E0682" w:rsidTr="00A87D94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8D1183" w:rsidRPr="00FF44EB" w:rsidRDefault="008D1183" w:rsidP="00A87D94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8D1183" w:rsidRPr="00FF44EB" w:rsidRDefault="008D1183" w:rsidP="00A87D94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8D1183" w:rsidRPr="00FF44EB" w:rsidRDefault="008D1183" w:rsidP="00A87D94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8D1183" w:rsidRPr="004E0682" w:rsidTr="00A87D94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08/10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FF44EB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1183" w:rsidRPr="004B56BB" w:rsidRDefault="00603AD2" w:rsidP="00A87D94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03AD2">
              <w:rPr>
                <w:b/>
                <w:color w:val="auto"/>
                <w:sz w:val="16"/>
                <w:szCs w:val="16"/>
              </w:rPr>
              <w:t>- 10h00:</w:t>
            </w:r>
            <w:r>
              <w:rPr>
                <w:color w:val="auto"/>
                <w:sz w:val="16"/>
                <w:szCs w:val="16"/>
              </w:rPr>
              <w:t xml:space="preserve"> A. Lúa – BT dự họp nghe kết luận kiểm tra nhiệm vụ QP-QSĐP năm 2018</w:t>
            </w:r>
          </w:p>
        </w:tc>
        <w:tc>
          <w:tcPr>
            <w:tcW w:w="1661" w:type="dxa"/>
          </w:tcPr>
          <w:p w:rsidR="008D1183" w:rsidRPr="004B56BB" w:rsidRDefault="00603AD2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CQQS TP</w:t>
            </w: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Pr="00780891" w:rsidRDefault="00603AD2" w:rsidP="00A87D94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- 13h3</w:t>
            </w:r>
            <w:r w:rsidRPr="00603AD2">
              <w:rPr>
                <w:b/>
                <w:color w:val="auto"/>
                <w:sz w:val="16"/>
                <w:szCs w:val="16"/>
              </w:rPr>
              <w:t>0:</w:t>
            </w:r>
            <w:r>
              <w:rPr>
                <w:color w:val="auto"/>
                <w:sz w:val="16"/>
                <w:szCs w:val="16"/>
              </w:rPr>
              <w:t xml:space="preserve"> A. Lúa – BT; A. Đức – UVTV, TBTC dự Hội nghị trực tuyến sơ kết công tác tổ chức xây dựng Đảng 9 tháng đầu năm</w:t>
            </w:r>
          </w:p>
        </w:tc>
        <w:tc>
          <w:tcPr>
            <w:tcW w:w="1661" w:type="dxa"/>
          </w:tcPr>
          <w:p w:rsidR="008D1183" w:rsidRPr="004B56BB" w:rsidRDefault="00603AD2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09/10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603AD2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603AD2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1183" w:rsidRPr="00603AD2" w:rsidRDefault="00603AD2" w:rsidP="00A87D94">
            <w:pPr>
              <w:jc w:val="both"/>
              <w:rPr>
                <w:sz w:val="16"/>
                <w:szCs w:val="16"/>
              </w:rPr>
            </w:pPr>
            <w:r w:rsidRPr="00603AD2">
              <w:rPr>
                <w:b/>
                <w:sz w:val="16"/>
                <w:szCs w:val="16"/>
              </w:rPr>
              <w:t>- 8h00:</w:t>
            </w:r>
            <w:r w:rsidRPr="00603AD2">
              <w:rPr>
                <w:sz w:val="16"/>
                <w:szCs w:val="16"/>
              </w:rPr>
              <w:t xml:space="preserve"> A. Lúa – BT dự làm việc với tập đoàn Sun Group</w:t>
            </w:r>
          </w:p>
        </w:tc>
        <w:tc>
          <w:tcPr>
            <w:tcW w:w="1661" w:type="dxa"/>
          </w:tcPr>
          <w:p w:rsidR="008D1183" w:rsidRPr="004B56BB" w:rsidRDefault="00603AD2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Pr="00BA54F4" w:rsidRDefault="009F6CE3" w:rsidP="00A87D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10/10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FF44EB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441389" w:rsidRDefault="00441389" w:rsidP="00A87D94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441389">
              <w:rPr>
                <w:b/>
                <w:color w:val="auto"/>
                <w:sz w:val="16"/>
                <w:szCs w:val="16"/>
              </w:rPr>
              <w:t>- 8h30:</w:t>
            </w:r>
            <w:r>
              <w:rPr>
                <w:color w:val="auto"/>
                <w:sz w:val="16"/>
                <w:szCs w:val="16"/>
              </w:rPr>
              <w:t xml:space="preserve"> A. Lúa – BT dự Lễ kỷ niệm 70 năm ngày truyền thống ngành kiểm tra Đảng</w:t>
            </w:r>
          </w:p>
          <w:p w:rsidR="008D1183" w:rsidRPr="004B56BB" w:rsidRDefault="00D02F7B" w:rsidP="00A87D94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D02F7B">
              <w:rPr>
                <w:b/>
                <w:color w:val="auto"/>
                <w:sz w:val="16"/>
                <w:szCs w:val="16"/>
              </w:rPr>
              <w:t>- 8h00:</w:t>
            </w:r>
            <w:r>
              <w:rPr>
                <w:color w:val="auto"/>
                <w:sz w:val="16"/>
                <w:szCs w:val="16"/>
              </w:rPr>
              <w:t xml:space="preserve"> A. Sơn – UVTV, CN UBKT đi khảo sát, đánh giá chất lượng TCCS đảng và đảng viên.</w:t>
            </w:r>
          </w:p>
        </w:tc>
        <w:tc>
          <w:tcPr>
            <w:tcW w:w="1661" w:type="dxa"/>
          </w:tcPr>
          <w:p w:rsidR="00441389" w:rsidRDefault="00441389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Công an tỉnh</w:t>
            </w:r>
          </w:p>
          <w:p w:rsidR="008D1183" w:rsidRPr="004B56BB" w:rsidRDefault="00D02F7B" w:rsidP="00D02F7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Xã Tam Ngọc</w:t>
            </w:r>
          </w:p>
        </w:tc>
        <w:tc>
          <w:tcPr>
            <w:tcW w:w="3164" w:type="dxa"/>
          </w:tcPr>
          <w:p w:rsidR="008D1183" w:rsidRPr="004B56BB" w:rsidRDefault="00441389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441389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8D1183" w:rsidRPr="004E0682" w:rsidTr="00A87D94">
        <w:trPr>
          <w:trHeight w:val="428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Default="00861A2C" w:rsidP="00A87D94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làm việc với Phòng VH-TT, GD-ĐT và phòng Y tế theo chương trình giám sát của HĐND</w:t>
            </w:r>
            <w:r w:rsidR="00D02F7B">
              <w:rPr>
                <w:color w:val="auto"/>
                <w:sz w:val="16"/>
                <w:szCs w:val="16"/>
              </w:rPr>
              <w:t>.</w:t>
            </w:r>
          </w:p>
          <w:p w:rsidR="00D02F7B" w:rsidRPr="00BA54F4" w:rsidRDefault="00D02F7B" w:rsidP="00A87D94">
            <w:pPr>
              <w:jc w:val="both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- 14</w:t>
            </w:r>
            <w:r w:rsidRPr="00D02F7B">
              <w:rPr>
                <w:b/>
                <w:color w:val="auto"/>
                <w:sz w:val="16"/>
                <w:szCs w:val="16"/>
              </w:rPr>
              <w:t>h00:</w:t>
            </w:r>
            <w:r>
              <w:rPr>
                <w:color w:val="auto"/>
                <w:sz w:val="16"/>
                <w:szCs w:val="16"/>
              </w:rPr>
              <w:t xml:space="preserve"> A. Sơn – UVTV, CN UBKT đi khảo sát, đánh giá chất lượng TCCS đảng và đảng viên.</w:t>
            </w:r>
          </w:p>
        </w:tc>
        <w:tc>
          <w:tcPr>
            <w:tcW w:w="1661" w:type="dxa"/>
          </w:tcPr>
          <w:p w:rsidR="008D1183" w:rsidRDefault="00861A2C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  <w:p w:rsidR="00D02F7B" w:rsidRDefault="00D02F7B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D02F7B" w:rsidRPr="004B56BB" w:rsidRDefault="00D02F7B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Xã Tam Thăng</w:t>
            </w: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441389" w:rsidRPr="004E0682" w:rsidTr="00A87D94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441389" w:rsidRPr="00FF44EB" w:rsidRDefault="00441389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441389" w:rsidRPr="00FF44EB" w:rsidRDefault="00441389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441389" w:rsidRPr="00FF44EB" w:rsidRDefault="00441389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1389" w:rsidRPr="00FF44EB" w:rsidRDefault="00441389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441389" w:rsidRDefault="00441389" w:rsidP="00A87D94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họp BTV Tỉnh ủy.</w:t>
            </w:r>
          </w:p>
          <w:p w:rsidR="001E75F7" w:rsidRDefault="001E75F7" w:rsidP="001E75F7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khảo sát tổ chức cơ sở đảng cuối năm tại Tam Thanh.</w:t>
            </w:r>
          </w:p>
        </w:tc>
        <w:tc>
          <w:tcPr>
            <w:tcW w:w="1661" w:type="dxa"/>
          </w:tcPr>
          <w:p w:rsidR="00441389" w:rsidRPr="004B56BB" w:rsidRDefault="00441389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441389" w:rsidRPr="004B56BB" w:rsidRDefault="00441389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441389" w:rsidRPr="004F3B00" w:rsidRDefault="00441389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1389" w:rsidRPr="004769EA" w:rsidRDefault="00441389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441389" w:rsidRPr="004E0682" w:rsidTr="00A87D94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441389" w:rsidRPr="00FF44EB" w:rsidRDefault="00441389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1389" w:rsidRDefault="00441389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441389" w:rsidRDefault="00603AD2" w:rsidP="00A87D94">
            <w:pPr>
              <w:rPr>
                <w:sz w:val="16"/>
                <w:szCs w:val="16"/>
              </w:rPr>
            </w:pPr>
            <w:r w:rsidRPr="00603AD2">
              <w:rPr>
                <w:b/>
                <w:sz w:val="16"/>
                <w:szCs w:val="16"/>
              </w:rPr>
              <w:t>- 15h00:</w:t>
            </w:r>
            <w:r>
              <w:rPr>
                <w:sz w:val="16"/>
                <w:szCs w:val="16"/>
              </w:rPr>
              <w:t xml:space="preserve"> Các đồng chí trong Ban Thường vụ Thành ủy dự gặp mặt ngày Doanh nhân Việt Nam.</w:t>
            </w:r>
          </w:p>
          <w:p w:rsidR="001E75F7" w:rsidRDefault="001E75F7" w:rsidP="00A87D94">
            <w:pPr>
              <w:rPr>
                <w:sz w:val="16"/>
                <w:szCs w:val="16"/>
              </w:rPr>
            </w:pPr>
          </w:p>
          <w:p w:rsidR="001E75F7" w:rsidRPr="00BA54F4" w:rsidRDefault="001E75F7" w:rsidP="00A87D94">
            <w:pPr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khảo sát tổ chức cơ sở đảng cuối năm tại Tam Phú.</w:t>
            </w:r>
          </w:p>
        </w:tc>
        <w:tc>
          <w:tcPr>
            <w:tcW w:w="1661" w:type="dxa"/>
          </w:tcPr>
          <w:p w:rsidR="00441389" w:rsidRPr="004B56BB" w:rsidRDefault="00603AD2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KS Mường Thanh</w:t>
            </w:r>
          </w:p>
        </w:tc>
        <w:tc>
          <w:tcPr>
            <w:tcW w:w="3164" w:type="dxa"/>
          </w:tcPr>
          <w:p w:rsidR="00441389" w:rsidRPr="004B56BB" w:rsidRDefault="00603AD2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441389" w:rsidRPr="004F3B00" w:rsidRDefault="00441389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1389" w:rsidRPr="004769EA" w:rsidRDefault="00603AD2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441389" w:rsidRPr="004E0682" w:rsidTr="00A87D94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441389" w:rsidRPr="00FF44EB" w:rsidRDefault="00441389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441389" w:rsidRPr="00FF44EB" w:rsidRDefault="00441389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12/10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441389" w:rsidRPr="00FF44EB" w:rsidRDefault="00441389" w:rsidP="00A87D94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41389" w:rsidRPr="00FF44EB" w:rsidRDefault="00441389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61A2C" w:rsidRDefault="00861A2C" w:rsidP="00A87D94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cơ sở.</w:t>
            </w:r>
          </w:p>
          <w:p w:rsidR="00441389" w:rsidRDefault="00861A2C" w:rsidP="00A87D94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họp Ban KT-XH thông qua nội dung báo cáo thẩm tra trình kỳ họp HĐND TP</w:t>
            </w:r>
          </w:p>
        </w:tc>
        <w:tc>
          <w:tcPr>
            <w:tcW w:w="1661" w:type="dxa"/>
          </w:tcPr>
          <w:p w:rsidR="00861A2C" w:rsidRDefault="00861A2C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441389" w:rsidRPr="004B56BB" w:rsidRDefault="00861A2C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</w:t>
            </w:r>
          </w:p>
        </w:tc>
        <w:tc>
          <w:tcPr>
            <w:tcW w:w="3164" w:type="dxa"/>
          </w:tcPr>
          <w:p w:rsidR="00441389" w:rsidRPr="004B56BB" w:rsidRDefault="00441389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441389" w:rsidRPr="004F3B00" w:rsidRDefault="00441389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1389" w:rsidRPr="004769EA" w:rsidRDefault="00441389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B41982" w:rsidRPr="004E0682" w:rsidTr="00A87D94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B41982" w:rsidRPr="00FF44EB" w:rsidRDefault="00B41982" w:rsidP="00A87D94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41982" w:rsidRPr="005E0DB6" w:rsidRDefault="00B41982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41982" w:rsidRPr="00BA54F4" w:rsidRDefault="00B41982" w:rsidP="00E67039">
            <w:pPr>
              <w:jc w:val="both"/>
              <w:rPr>
                <w:sz w:val="16"/>
                <w:szCs w:val="16"/>
              </w:rPr>
            </w:pPr>
            <w:r w:rsidRPr="00603AD2">
              <w:rPr>
                <w:b/>
                <w:sz w:val="16"/>
                <w:szCs w:val="16"/>
              </w:rPr>
              <w:t>- 14h00</w:t>
            </w:r>
            <w:r>
              <w:rPr>
                <w:sz w:val="16"/>
                <w:szCs w:val="16"/>
              </w:rPr>
              <w:t>: Họp Ban Thường vụ Thành ủy, xét phát triển đảng viên, đánh giá chất lượng tổ chức cơ sở đảng 04 địa phương: Tam Phú, Tam Thanh, Tam Thăng, Tam Ngọc.</w:t>
            </w:r>
          </w:p>
        </w:tc>
        <w:tc>
          <w:tcPr>
            <w:tcW w:w="1661" w:type="dxa"/>
          </w:tcPr>
          <w:p w:rsidR="00B41982" w:rsidRPr="004B56BB" w:rsidRDefault="00B41982" w:rsidP="00E6703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B41982" w:rsidRPr="004B56BB" w:rsidRDefault="00B41982" w:rsidP="00E67039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06" w:type="dxa"/>
          </w:tcPr>
          <w:p w:rsidR="00B41982" w:rsidRPr="004F3B00" w:rsidRDefault="00B41982" w:rsidP="00E67039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B41982" w:rsidRPr="004769EA" w:rsidRDefault="00B41982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Default="008D1183" w:rsidP="008D1183">
      <w:pPr>
        <w:ind w:left="993" w:hanging="1713"/>
        <w:jc w:val="center"/>
        <w:rPr>
          <w:b/>
          <w:sz w:val="20"/>
        </w:rPr>
      </w:pPr>
    </w:p>
    <w:p w:rsidR="008D1183" w:rsidRPr="00892EC7" w:rsidRDefault="008D1183" w:rsidP="008D1183">
      <w:pPr>
        <w:ind w:left="993" w:hanging="1713"/>
        <w:jc w:val="center"/>
        <w:rPr>
          <w:b/>
          <w:sz w:val="8"/>
        </w:rPr>
      </w:pPr>
    </w:p>
    <w:p w:rsidR="008D1183" w:rsidRDefault="008D1183" w:rsidP="008D1183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8D1183" w:rsidRPr="004E0682" w:rsidRDefault="008D1183" w:rsidP="008D1183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8D1183" w:rsidRDefault="008D1183" w:rsidP="008D1183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>
        <w:rPr>
          <w:b/>
          <w:sz w:val="20"/>
        </w:rPr>
        <w:t>15</w:t>
      </w:r>
      <w:r w:rsidRPr="004E0682">
        <w:rPr>
          <w:b/>
          <w:sz w:val="20"/>
        </w:rPr>
        <w:t>/</w:t>
      </w:r>
      <w:r>
        <w:rPr>
          <w:b/>
          <w:sz w:val="20"/>
        </w:rPr>
        <w:t>10/2018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>
        <w:rPr>
          <w:b/>
          <w:sz w:val="20"/>
        </w:rPr>
        <w:t>19/10/2018</w:t>
      </w:r>
      <w:r w:rsidRPr="004E0682">
        <w:rPr>
          <w:b/>
          <w:sz w:val="20"/>
        </w:rPr>
        <w:t>)</w:t>
      </w:r>
    </w:p>
    <w:p w:rsidR="008D1183" w:rsidRDefault="008D1183" w:rsidP="008D1183">
      <w:pPr>
        <w:ind w:right="-1008"/>
        <w:jc w:val="center"/>
        <w:rPr>
          <w:b/>
          <w:sz w:val="20"/>
        </w:rPr>
      </w:pPr>
    </w:p>
    <w:p w:rsidR="008D1183" w:rsidRDefault="008D1183" w:rsidP="008D1183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8D1183" w:rsidRPr="004E0682" w:rsidTr="00A87D94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8D1183" w:rsidRPr="00FF44EB" w:rsidRDefault="008D1183" w:rsidP="00A87D94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8D1183" w:rsidRPr="00FF44EB" w:rsidRDefault="008D1183" w:rsidP="00A87D94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8D1183" w:rsidRPr="00FF44EB" w:rsidRDefault="008D1183" w:rsidP="00A87D94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8D1183" w:rsidRPr="00FF44EB" w:rsidRDefault="008D1183" w:rsidP="00A87D94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8D1183" w:rsidRPr="004E0682" w:rsidTr="00A87D94">
        <w:trPr>
          <w:trHeight w:val="563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15/10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FF44EB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1183" w:rsidRPr="004B56BB" w:rsidRDefault="008D1183" w:rsidP="00A87D94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Pr="00780891" w:rsidRDefault="008D1183" w:rsidP="00A87D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16/10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FF44EB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1183" w:rsidRPr="00BA54F4" w:rsidRDefault="008D1183" w:rsidP="00A87D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Pr="00BA54F4" w:rsidRDefault="008D1183" w:rsidP="00A87D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17/10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FF44EB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1183" w:rsidRPr="004B56BB" w:rsidRDefault="00603AD2" w:rsidP="00A87D94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chủ trì kỳ họp lần thứ 9- HĐND thành phố khóa X</w:t>
            </w:r>
            <w:r w:rsidR="00D02F7B">
              <w:rPr>
                <w:color w:val="auto"/>
                <w:sz w:val="16"/>
                <w:szCs w:val="16"/>
              </w:rPr>
              <w:t>I (cả ngày)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8D1183" w:rsidRPr="004B56BB" w:rsidRDefault="00603AD2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428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Pr="00BA54F4" w:rsidRDefault="008D1183" w:rsidP="00603AD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FF44EB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1183" w:rsidRPr="00BA54F4" w:rsidRDefault="008D1183" w:rsidP="00A87D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Pr="00BA54F4" w:rsidRDefault="008D1183" w:rsidP="00A87D94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8D1183" w:rsidRPr="004E0682" w:rsidTr="00A87D94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19/10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8D1183" w:rsidRPr="00FF44EB" w:rsidRDefault="008D1183" w:rsidP="00A87D94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FF44EB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8D1183" w:rsidRDefault="008D1183" w:rsidP="00A87D94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họp BTV Tỉnh ủy.</w:t>
            </w: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8D1183" w:rsidRPr="004E0682" w:rsidTr="00A87D94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8D1183" w:rsidRPr="00FF44EB" w:rsidRDefault="008D1183" w:rsidP="00A87D94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D1183" w:rsidRPr="005E0DB6" w:rsidRDefault="008D1183" w:rsidP="00A87D94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D1183" w:rsidRPr="005E0DB6" w:rsidRDefault="008D1183" w:rsidP="00A87D94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8D1183" w:rsidRPr="004B56BB" w:rsidRDefault="008D1183" w:rsidP="00A87D94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8D1183" w:rsidRPr="004F3B00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8D1183" w:rsidRPr="004769EA" w:rsidRDefault="008D1183" w:rsidP="00A87D94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8D1183" w:rsidRPr="00105B36" w:rsidRDefault="008D1183" w:rsidP="008D1183">
      <w:pPr>
        <w:ind w:right="-1008"/>
        <w:jc w:val="center"/>
        <w:rPr>
          <w:b/>
          <w:sz w:val="10"/>
        </w:rPr>
      </w:pPr>
    </w:p>
    <w:p w:rsidR="008D1183" w:rsidRDefault="008D1183" w:rsidP="008D1183">
      <w:pPr>
        <w:ind w:right="-1008"/>
        <w:rPr>
          <w:sz w:val="4"/>
          <w:szCs w:val="24"/>
        </w:rPr>
      </w:pPr>
    </w:p>
    <w:p w:rsidR="008D1183" w:rsidRDefault="008D1183" w:rsidP="008D1183">
      <w:pPr>
        <w:ind w:right="-1008"/>
        <w:rPr>
          <w:sz w:val="4"/>
          <w:szCs w:val="24"/>
        </w:rPr>
      </w:pPr>
    </w:p>
    <w:p w:rsidR="008D1183" w:rsidRPr="008E50E2" w:rsidRDefault="008D1183" w:rsidP="008D1183">
      <w:pPr>
        <w:ind w:right="-1008"/>
        <w:rPr>
          <w:sz w:val="4"/>
          <w:szCs w:val="24"/>
        </w:rPr>
      </w:pPr>
      <w:r>
        <w:rPr>
          <w:sz w:val="4"/>
          <w:szCs w:val="24"/>
        </w:rPr>
        <w:tab/>
      </w:r>
      <w:r>
        <w:rPr>
          <w:sz w:val="4"/>
          <w:szCs w:val="24"/>
        </w:rPr>
        <w:tab/>
      </w:r>
      <w:r>
        <w:rPr>
          <w:sz w:val="4"/>
          <w:szCs w:val="24"/>
        </w:rPr>
        <w:tab/>
      </w:r>
    </w:p>
    <w:p w:rsidR="00603AD2" w:rsidRDefault="008D1183" w:rsidP="008D1183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Lịch dự kiến: - </w:t>
      </w:r>
      <w:r w:rsidR="00603AD2" w:rsidRPr="00603AD2">
        <w:rPr>
          <w:color w:val="auto"/>
          <w:sz w:val="24"/>
          <w:szCs w:val="24"/>
        </w:rPr>
        <w:t>Thường trực Thành ủy nghe Đảng ủy- UBND các địa phương: Tam Thăng, An Phú, An Sơn, An Mỹ</w:t>
      </w:r>
    </w:p>
    <w:p w:rsidR="008D1183" w:rsidRPr="005154B8" w:rsidRDefault="00603AD2" w:rsidP="00603AD2">
      <w:pPr>
        <w:ind w:left="2160" w:right="-1008" w:firstLine="720"/>
        <w:rPr>
          <w:color w:val="auto"/>
          <w:sz w:val="24"/>
          <w:szCs w:val="24"/>
        </w:rPr>
      </w:pPr>
      <w:r w:rsidRPr="00603AD2">
        <w:rPr>
          <w:color w:val="auto"/>
          <w:sz w:val="24"/>
          <w:szCs w:val="24"/>
        </w:rPr>
        <w:t xml:space="preserve"> báo cáo giải quyết các trường hợp làm nhà trái phép theo chỉ đạo của UBND thành phố</w:t>
      </w:r>
    </w:p>
    <w:p w:rsidR="008D1183" w:rsidRPr="00B9291F" w:rsidRDefault="008D1183" w:rsidP="008D1183">
      <w:pPr>
        <w:ind w:left="2160" w:right="-1008" w:firstLine="720"/>
        <w:rPr>
          <w:color w:val="auto"/>
          <w:sz w:val="12"/>
          <w:szCs w:val="24"/>
        </w:rPr>
      </w:pPr>
      <w:r w:rsidRPr="005154B8">
        <w:rPr>
          <w:color w:val="auto"/>
          <w:sz w:val="24"/>
          <w:szCs w:val="24"/>
        </w:rPr>
        <w:t>.</w:t>
      </w:r>
    </w:p>
    <w:p w:rsidR="008D1183" w:rsidRPr="00B76552" w:rsidRDefault="008D1183" w:rsidP="008D1183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8D1183" w:rsidRPr="002D119E" w:rsidRDefault="008D1183" w:rsidP="008D1183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8D1183" w:rsidRDefault="008D1183" w:rsidP="008D1183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8D1183" w:rsidRPr="00F821B9" w:rsidRDefault="008D1183" w:rsidP="008D1183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F821B9">
        <w:t>CHÁNH VĂN PHÒNG</w:t>
      </w:r>
    </w:p>
    <w:p w:rsidR="008D1183" w:rsidRDefault="008D1183" w:rsidP="008D1183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1183" w:rsidRDefault="008D1183" w:rsidP="008D1183">
      <w:pPr>
        <w:ind w:right="-1009"/>
        <w:rPr>
          <w:i/>
        </w:rPr>
      </w:pPr>
    </w:p>
    <w:p w:rsidR="008D1183" w:rsidRDefault="008D1183" w:rsidP="008D1183">
      <w:pPr>
        <w:ind w:right="-1009"/>
        <w:rPr>
          <w:i/>
          <w:sz w:val="30"/>
        </w:rPr>
      </w:pPr>
    </w:p>
    <w:p w:rsidR="008D1183" w:rsidRPr="00EA3809" w:rsidRDefault="008D1183" w:rsidP="008D1183">
      <w:pPr>
        <w:ind w:right="-1009"/>
        <w:rPr>
          <w:i/>
          <w:sz w:val="30"/>
        </w:rPr>
      </w:pPr>
    </w:p>
    <w:p w:rsidR="008D1183" w:rsidRDefault="008D1183" w:rsidP="008D1183">
      <w:pPr>
        <w:ind w:left="10800" w:right="-1009"/>
      </w:pPr>
      <w:r>
        <w:rPr>
          <w:b/>
        </w:rPr>
        <w:t xml:space="preserve">           Phan Bá Hội</w:t>
      </w:r>
    </w:p>
    <w:p w:rsidR="008D1183" w:rsidRDefault="008D1183" w:rsidP="008D1183"/>
    <w:p w:rsidR="008D1183" w:rsidRDefault="008D1183" w:rsidP="008D1183"/>
    <w:p w:rsidR="00D425B2" w:rsidRDefault="00D425B2"/>
    <w:sectPr w:rsidR="00D425B2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19" w:rsidRDefault="008F0E19">
      <w:r>
        <w:separator/>
      </w:r>
    </w:p>
  </w:endnote>
  <w:endnote w:type="continuationSeparator" w:id="0">
    <w:p w:rsidR="008F0E19" w:rsidRDefault="008F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1E7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8F0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1E7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00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8F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19" w:rsidRDefault="008F0E19">
      <w:r>
        <w:separator/>
      </w:r>
    </w:p>
  </w:footnote>
  <w:footnote w:type="continuationSeparator" w:id="0">
    <w:p w:rsidR="008F0E19" w:rsidRDefault="008F0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83"/>
    <w:rsid w:val="001309CD"/>
    <w:rsid w:val="001E75F7"/>
    <w:rsid w:val="00441389"/>
    <w:rsid w:val="00603AD2"/>
    <w:rsid w:val="00625A36"/>
    <w:rsid w:val="007C6007"/>
    <w:rsid w:val="00861A2C"/>
    <w:rsid w:val="008D1183"/>
    <w:rsid w:val="008F0E19"/>
    <w:rsid w:val="009F6CE3"/>
    <w:rsid w:val="00B41982"/>
    <w:rsid w:val="00D02F7B"/>
    <w:rsid w:val="00D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83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8D118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83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8D11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1183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8D1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83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8D118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83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8D11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1183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8D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2018-10-05T06:47:00Z</cp:lastPrinted>
  <dcterms:created xsi:type="dcterms:W3CDTF">2018-10-07T13:59:00Z</dcterms:created>
  <dcterms:modified xsi:type="dcterms:W3CDTF">2018-10-07T13:59:00Z</dcterms:modified>
</cp:coreProperties>
</file>